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4F" w:rsidRDefault="00DE4387" w:rsidP="00FF7E75">
      <w:pPr>
        <w:jc w:val="right"/>
      </w:pPr>
      <w:r>
        <w:t xml:space="preserve">Dobre Miasto, </w:t>
      </w:r>
      <w:r w:rsidR="00D513D6">
        <w:t>2</w:t>
      </w:r>
      <w:r>
        <w:t>6.0</w:t>
      </w:r>
      <w:r w:rsidR="00D513D6">
        <w:t>7</w:t>
      </w:r>
      <w:r>
        <w:t>.201</w:t>
      </w:r>
      <w:r w:rsidR="00D513D6">
        <w:t>7</w:t>
      </w:r>
      <w:r>
        <w:t xml:space="preserve"> r.</w:t>
      </w:r>
    </w:p>
    <w:p w:rsidR="00DE4387" w:rsidRDefault="00DE4387">
      <w:r>
        <w:t>TI.7031.1.3.201</w:t>
      </w:r>
      <w:r w:rsidR="00D513D6">
        <w:t>7</w:t>
      </w:r>
      <w:r>
        <w:t>.BG</w:t>
      </w:r>
    </w:p>
    <w:p w:rsidR="00DE4387" w:rsidRDefault="00DE4387"/>
    <w:p w:rsidR="00DE4387" w:rsidRPr="00FF7E75" w:rsidRDefault="00DE4387" w:rsidP="00FF7E75">
      <w:pPr>
        <w:jc w:val="center"/>
        <w:rPr>
          <w:b/>
        </w:rPr>
      </w:pPr>
      <w:r w:rsidRPr="00FF7E75">
        <w:rPr>
          <w:b/>
        </w:rPr>
        <w:t>INFORMACJA O WYBORZE NAJKORZYSTNIEJSZEJ OFERTY</w:t>
      </w:r>
    </w:p>
    <w:p w:rsidR="00DE4387" w:rsidRDefault="00DE4387"/>
    <w:p w:rsidR="007040D0" w:rsidRDefault="00DE4387" w:rsidP="00FF7E75">
      <w:pPr>
        <w:ind w:firstLine="708"/>
        <w:jc w:val="both"/>
      </w:pPr>
      <w:r>
        <w:t xml:space="preserve">W związku z zapytaniem ofertowym z </w:t>
      </w:r>
      <w:r w:rsidR="00D513D6">
        <w:t>10 lipca 2017 r., znak: TI.7031.1.3.2017</w:t>
      </w:r>
      <w:r>
        <w:t xml:space="preserve">.BG </w:t>
      </w:r>
      <w:r w:rsidR="00866B7F">
        <w:t xml:space="preserve">dotyczącym opracowania </w:t>
      </w:r>
      <w:r w:rsidR="007040D0" w:rsidRPr="007040D0">
        <w:rPr>
          <w:b/>
          <w:i/>
        </w:rPr>
        <w:t>miejscowego</w:t>
      </w:r>
      <w:r w:rsidR="007040D0" w:rsidRPr="007040D0">
        <w:rPr>
          <w:i/>
        </w:rPr>
        <w:t xml:space="preserve"> </w:t>
      </w:r>
      <w:r w:rsidR="007040D0" w:rsidRPr="007040D0">
        <w:rPr>
          <w:b/>
          <w:i/>
        </w:rPr>
        <w:t xml:space="preserve">planu zagospodarowania przestrzennego fragmentu </w:t>
      </w:r>
      <w:r w:rsidR="00D513D6">
        <w:rPr>
          <w:b/>
          <w:i/>
        </w:rPr>
        <w:t xml:space="preserve">miasta </w:t>
      </w:r>
      <w:r w:rsidR="007040D0" w:rsidRPr="007040D0">
        <w:rPr>
          <w:b/>
          <w:i/>
        </w:rPr>
        <w:t xml:space="preserve">Dobre Miasto w rejonie </w:t>
      </w:r>
      <w:r w:rsidR="00D513D6">
        <w:rPr>
          <w:b/>
          <w:i/>
        </w:rPr>
        <w:t>ulic Wojska Polskiego, Fabrycznej i granicy administracyjnej miasta</w:t>
      </w:r>
      <w:r w:rsidR="007040D0">
        <w:t xml:space="preserve"> informuję, że </w:t>
      </w:r>
      <w:r w:rsidR="00D513D6">
        <w:t>w wyniku przeprowadzonego postępowania wpłynęło 8 ofert.</w:t>
      </w:r>
    </w:p>
    <w:p w:rsidR="00D513D6" w:rsidRPr="00D513D6" w:rsidRDefault="00D513D6" w:rsidP="00D513D6">
      <w:pPr>
        <w:ind w:firstLine="708"/>
        <w:jc w:val="both"/>
      </w:pPr>
      <w:r>
        <w:t xml:space="preserve">Najkorzystniejszą ofertę za kwotę </w:t>
      </w:r>
      <w:r>
        <w:rPr>
          <w:b/>
        </w:rPr>
        <w:t xml:space="preserve">brutto: </w:t>
      </w:r>
      <w:r w:rsidR="00937CF6">
        <w:rPr>
          <w:b/>
        </w:rPr>
        <w:t xml:space="preserve">26.000,00 zł </w:t>
      </w:r>
      <w:r w:rsidRPr="00D513D6">
        <w:t>złożyła</w:t>
      </w:r>
      <w:r w:rsidR="00937CF6">
        <w:t xml:space="preserve"> pracownia</w:t>
      </w:r>
      <w:r>
        <w:t>:</w:t>
      </w:r>
    </w:p>
    <w:p w:rsidR="007040D0" w:rsidRDefault="007040D0"/>
    <w:p w:rsidR="007040D0" w:rsidRDefault="00937CF6" w:rsidP="007040D0">
      <w:pPr>
        <w:jc w:val="center"/>
      </w:pPr>
      <w:r w:rsidRPr="0048307C">
        <w:rPr>
          <w:b/>
        </w:rPr>
        <w:t xml:space="preserve">TERRA-PLAN Emilia Gałuszko – Wronka, Pluski, ul. </w:t>
      </w:r>
      <w:proofErr w:type="spellStart"/>
      <w:r w:rsidRPr="0048307C">
        <w:rPr>
          <w:b/>
        </w:rPr>
        <w:t>Pluszna</w:t>
      </w:r>
      <w:proofErr w:type="spellEnd"/>
      <w:r w:rsidRPr="0048307C">
        <w:rPr>
          <w:b/>
        </w:rPr>
        <w:t xml:space="preserve"> 25, 11-034 Stawiguda</w:t>
      </w:r>
    </w:p>
    <w:p w:rsidR="007040D0" w:rsidRDefault="007040D0" w:rsidP="007040D0">
      <w:bookmarkStart w:id="0" w:name="_GoBack"/>
      <w:bookmarkEnd w:id="0"/>
    </w:p>
    <w:p w:rsidR="007040D0" w:rsidRDefault="00D513D6" w:rsidP="007040D0">
      <w:r>
        <w:t>ZBIORCZE ZESTAWIENIE OFERT</w:t>
      </w:r>
      <w:r w:rsidR="007040D0">
        <w:t>:</w:t>
      </w:r>
    </w:p>
    <w:p w:rsidR="00FF7E75" w:rsidRDefault="00FF7E75" w:rsidP="007040D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693"/>
      </w:tblGrid>
      <w:tr w:rsidR="00D513D6" w:rsidTr="00D513D6">
        <w:tc>
          <w:tcPr>
            <w:tcW w:w="534" w:type="dxa"/>
            <w:vAlign w:val="center"/>
          </w:tcPr>
          <w:p w:rsidR="00D513D6" w:rsidRPr="007039D0" w:rsidRDefault="00D513D6" w:rsidP="007039D0">
            <w:pPr>
              <w:jc w:val="center"/>
              <w:rPr>
                <w:b/>
                <w:sz w:val="18"/>
              </w:rPr>
            </w:pPr>
            <w:r w:rsidRPr="007039D0">
              <w:rPr>
                <w:b/>
                <w:sz w:val="18"/>
              </w:rPr>
              <w:t>Lp.</w:t>
            </w:r>
          </w:p>
        </w:tc>
        <w:tc>
          <w:tcPr>
            <w:tcW w:w="5953" w:type="dxa"/>
            <w:vAlign w:val="center"/>
          </w:tcPr>
          <w:p w:rsidR="00D513D6" w:rsidRPr="007039D0" w:rsidRDefault="00D513D6" w:rsidP="00D513D6">
            <w:pPr>
              <w:jc w:val="center"/>
              <w:rPr>
                <w:b/>
                <w:sz w:val="18"/>
              </w:rPr>
            </w:pPr>
            <w:r w:rsidRPr="007039D0">
              <w:rPr>
                <w:b/>
                <w:sz w:val="18"/>
              </w:rPr>
              <w:t>Nazwa firmy</w:t>
            </w:r>
          </w:p>
        </w:tc>
        <w:tc>
          <w:tcPr>
            <w:tcW w:w="2693" w:type="dxa"/>
            <w:vAlign w:val="center"/>
          </w:tcPr>
          <w:p w:rsidR="00D513D6" w:rsidRPr="007039D0" w:rsidRDefault="00D513D6" w:rsidP="00D513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</w:t>
            </w:r>
            <w:r w:rsidRPr="007039D0">
              <w:rPr>
                <w:b/>
                <w:sz w:val="18"/>
              </w:rPr>
              <w:t>oferowana cena brutto</w:t>
            </w:r>
            <w:r>
              <w:rPr>
                <w:b/>
                <w:sz w:val="18"/>
              </w:rPr>
              <w:t xml:space="preserve"> [zł]</w:t>
            </w:r>
          </w:p>
        </w:tc>
      </w:tr>
      <w:tr w:rsidR="00D513D6" w:rsidTr="00D513D6">
        <w:tc>
          <w:tcPr>
            <w:tcW w:w="534" w:type="dxa"/>
            <w:vAlign w:val="center"/>
          </w:tcPr>
          <w:p w:rsidR="00D513D6" w:rsidRPr="007039D0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3" w:type="dxa"/>
            <w:vAlign w:val="center"/>
          </w:tcPr>
          <w:p w:rsidR="00D513D6" w:rsidRDefault="00D513D6" w:rsidP="00D513D6">
            <w:pPr>
              <w:jc w:val="center"/>
              <w:rPr>
                <w:sz w:val="20"/>
              </w:rPr>
            </w:pPr>
          </w:p>
          <w:p w:rsidR="00D513D6" w:rsidRDefault="00D513D6" w:rsidP="00D51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Pracownia Architektoniczna P+M</w:t>
            </w:r>
          </w:p>
          <w:p w:rsidR="00D513D6" w:rsidRDefault="00D513D6" w:rsidP="00D51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Katarzyna </w:t>
            </w:r>
            <w:proofErr w:type="spellStart"/>
            <w:r>
              <w:rPr>
                <w:sz w:val="20"/>
              </w:rPr>
              <w:t>Nielepiec</w:t>
            </w:r>
            <w:proofErr w:type="spellEnd"/>
          </w:p>
          <w:p w:rsidR="00D513D6" w:rsidRPr="007039D0" w:rsidRDefault="00D513D6" w:rsidP="00D513D6">
            <w:pPr>
              <w:jc w:val="center"/>
              <w:rPr>
                <w:sz w:val="20"/>
              </w:rPr>
            </w:pPr>
            <w:r w:rsidRPr="00FF7E75">
              <w:rPr>
                <w:sz w:val="18"/>
              </w:rPr>
              <w:t>80-308 Gdańsk, ul. Wita Stwosza 50/</w:t>
            </w:r>
            <w:r>
              <w:rPr>
                <w:sz w:val="18"/>
              </w:rPr>
              <w:t>8</w:t>
            </w:r>
          </w:p>
          <w:p w:rsidR="00D513D6" w:rsidRPr="007039D0" w:rsidRDefault="00D513D6" w:rsidP="007039D0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513D6" w:rsidRDefault="00D513D6" w:rsidP="007039D0">
            <w:pPr>
              <w:jc w:val="center"/>
            </w:pPr>
            <w:r>
              <w:t>37.500,00</w:t>
            </w:r>
          </w:p>
        </w:tc>
      </w:tr>
      <w:tr w:rsidR="00D513D6" w:rsidTr="00D513D6">
        <w:tc>
          <w:tcPr>
            <w:tcW w:w="534" w:type="dxa"/>
            <w:vAlign w:val="center"/>
          </w:tcPr>
          <w:p w:rsidR="00D513D6" w:rsidRPr="007039D0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3" w:type="dxa"/>
            <w:vAlign w:val="center"/>
          </w:tcPr>
          <w:p w:rsidR="00D513D6" w:rsidRDefault="00D513D6" w:rsidP="007039D0">
            <w:pPr>
              <w:jc w:val="center"/>
              <w:rPr>
                <w:sz w:val="20"/>
              </w:rPr>
            </w:pPr>
          </w:p>
          <w:p w:rsidR="00D513D6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Urbs projekt Konrad Janowski</w:t>
            </w:r>
          </w:p>
          <w:p w:rsidR="00D513D6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Stare Faszczyce 18B, 05-870 Błonie</w:t>
            </w:r>
          </w:p>
          <w:p w:rsidR="00D513D6" w:rsidRPr="007039D0" w:rsidRDefault="00D513D6" w:rsidP="007039D0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D513D6" w:rsidRDefault="00D513D6" w:rsidP="007039D0">
            <w:pPr>
              <w:jc w:val="center"/>
            </w:pPr>
            <w:r>
              <w:t>29.520,00</w:t>
            </w:r>
          </w:p>
        </w:tc>
      </w:tr>
      <w:tr w:rsidR="00D513D6" w:rsidTr="00D513D6">
        <w:tc>
          <w:tcPr>
            <w:tcW w:w="534" w:type="dxa"/>
            <w:vAlign w:val="center"/>
          </w:tcPr>
          <w:p w:rsidR="00D513D6" w:rsidRPr="007039D0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53" w:type="dxa"/>
            <w:vAlign w:val="center"/>
          </w:tcPr>
          <w:p w:rsidR="00D513D6" w:rsidRDefault="00D513D6" w:rsidP="007039D0">
            <w:pPr>
              <w:jc w:val="center"/>
              <w:rPr>
                <w:sz w:val="20"/>
              </w:rPr>
            </w:pPr>
          </w:p>
          <w:p w:rsidR="00D513D6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SIGMA TRANSFER Sp. z o. o.</w:t>
            </w:r>
          </w:p>
          <w:p w:rsidR="00D513D6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Wodnika 34, 11-034 Tomaszkowo</w:t>
            </w:r>
          </w:p>
          <w:p w:rsidR="00D513D6" w:rsidRPr="007039D0" w:rsidRDefault="00D513D6" w:rsidP="007039D0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D513D6" w:rsidRDefault="00D513D6" w:rsidP="007039D0">
            <w:pPr>
              <w:jc w:val="center"/>
            </w:pPr>
            <w:r>
              <w:t>58.917,00</w:t>
            </w:r>
          </w:p>
        </w:tc>
      </w:tr>
      <w:tr w:rsidR="00D513D6" w:rsidTr="00D513D6">
        <w:tc>
          <w:tcPr>
            <w:tcW w:w="534" w:type="dxa"/>
            <w:vAlign w:val="center"/>
          </w:tcPr>
          <w:p w:rsidR="00D513D6" w:rsidRPr="007039D0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53" w:type="dxa"/>
            <w:vAlign w:val="center"/>
          </w:tcPr>
          <w:p w:rsidR="00D513D6" w:rsidRDefault="00D513D6" w:rsidP="007039D0">
            <w:pPr>
              <w:jc w:val="center"/>
              <w:rPr>
                <w:sz w:val="20"/>
              </w:rPr>
            </w:pPr>
          </w:p>
          <w:p w:rsidR="00D513D6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Karolina </w:t>
            </w:r>
            <w:proofErr w:type="spellStart"/>
            <w:r>
              <w:rPr>
                <w:sz w:val="20"/>
              </w:rPr>
              <w:t>Reczulska</w:t>
            </w:r>
            <w:proofErr w:type="spellEnd"/>
            <w:r>
              <w:rPr>
                <w:sz w:val="20"/>
              </w:rPr>
              <w:t xml:space="preserve"> Pracownia Projektowa</w:t>
            </w:r>
          </w:p>
          <w:p w:rsidR="00D513D6" w:rsidRDefault="00D513D6" w:rsidP="00D51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Szybka 1f/38, 50-421 Wrocław</w:t>
            </w:r>
          </w:p>
          <w:p w:rsidR="00D513D6" w:rsidRPr="007039D0" w:rsidRDefault="00D513D6" w:rsidP="00D513D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513D6" w:rsidRDefault="00937CF6" w:rsidP="007039D0">
            <w:pPr>
              <w:jc w:val="center"/>
            </w:pPr>
            <w:r>
              <w:t>Oferta straciła ważność 27.07.2017 r.</w:t>
            </w:r>
          </w:p>
        </w:tc>
      </w:tr>
      <w:tr w:rsidR="00D513D6" w:rsidTr="00D513D6">
        <w:tc>
          <w:tcPr>
            <w:tcW w:w="534" w:type="dxa"/>
            <w:vAlign w:val="center"/>
          </w:tcPr>
          <w:p w:rsidR="00D513D6" w:rsidRPr="007039D0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53" w:type="dxa"/>
            <w:vAlign w:val="center"/>
          </w:tcPr>
          <w:p w:rsidR="00D513D6" w:rsidRDefault="00D513D6" w:rsidP="00D513D6">
            <w:pPr>
              <w:jc w:val="center"/>
              <w:rPr>
                <w:sz w:val="20"/>
              </w:rPr>
            </w:pPr>
          </w:p>
          <w:p w:rsidR="00D513D6" w:rsidRDefault="00D513D6" w:rsidP="00D51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Przedsiębiorstwo Gospodarki Gruntami „TOPOZ” </w:t>
            </w:r>
            <w:r w:rsidRPr="00FF7E75">
              <w:rPr>
                <w:i/>
                <w:sz w:val="20"/>
              </w:rPr>
              <w:t>Maciej Wronka</w:t>
            </w:r>
          </w:p>
          <w:p w:rsidR="00D513D6" w:rsidRDefault="00D513D6" w:rsidP="00D51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11-034 Stawiguda, ul. </w:t>
            </w:r>
            <w:proofErr w:type="spellStart"/>
            <w:r>
              <w:rPr>
                <w:sz w:val="20"/>
              </w:rPr>
              <w:t>Pluszna</w:t>
            </w:r>
            <w:proofErr w:type="spellEnd"/>
            <w:r>
              <w:rPr>
                <w:sz w:val="20"/>
              </w:rPr>
              <w:t xml:space="preserve"> 19</w:t>
            </w:r>
          </w:p>
          <w:p w:rsidR="00D513D6" w:rsidRPr="007039D0" w:rsidRDefault="00D513D6" w:rsidP="00D513D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513D6" w:rsidRDefault="00D513D6" w:rsidP="007039D0">
            <w:pPr>
              <w:jc w:val="center"/>
            </w:pPr>
            <w:r>
              <w:t>37.000,00</w:t>
            </w:r>
          </w:p>
        </w:tc>
      </w:tr>
      <w:tr w:rsidR="00D513D6" w:rsidTr="00D513D6">
        <w:tc>
          <w:tcPr>
            <w:tcW w:w="534" w:type="dxa"/>
            <w:vAlign w:val="center"/>
          </w:tcPr>
          <w:p w:rsidR="00D513D6" w:rsidRPr="007039D0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53" w:type="dxa"/>
            <w:vAlign w:val="center"/>
          </w:tcPr>
          <w:p w:rsidR="00D513D6" w:rsidRDefault="00D513D6" w:rsidP="007039D0">
            <w:pPr>
              <w:jc w:val="center"/>
              <w:rPr>
                <w:sz w:val="20"/>
              </w:rPr>
            </w:pPr>
          </w:p>
          <w:p w:rsidR="00D513D6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Przedsiębiorstwo Projektowo-Realizacyjne „DOM” Sp. z o. o.</w:t>
            </w:r>
          </w:p>
          <w:p w:rsidR="00D513D6" w:rsidRDefault="00D513D6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Kościuszki 34G, 83-200 Starogard Gdański</w:t>
            </w:r>
          </w:p>
          <w:p w:rsidR="00D513D6" w:rsidRPr="007039D0" w:rsidRDefault="00D513D6" w:rsidP="007039D0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513D6" w:rsidRDefault="00D513D6" w:rsidP="007039D0">
            <w:pPr>
              <w:jc w:val="center"/>
            </w:pPr>
            <w:r>
              <w:t>38.991,00</w:t>
            </w:r>
          </w:p>
        </w:tc>
      </w:tr>
      <w:tr w:rsidR="00D513D6" w:rsidTr="00D513D6">
        <w:tc>
          <w:tcPr>
            <w:tcW w:w="534" w:type="dxa"/>
            <w:vAlign w:val="center"/>
          </w:tcPr>
          <w:p w:rsidR="00D513D6" w:rsidRDefault="00106FEF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53" w:type="dxa"/>
            <w:vAlign w:val="center"/>
          </w:tcPr>
          <w:p w:rsidR="00106FEF" w:rsidRDefault="00106FEF" w:rsidP="00D513D6">
            <w:pPr>
              <w:jc w:val="center"/>
              <w:rPr>
                <w:sz w:val="18"/>
              </w:rPr>
            </w:pPr>
          </w:p>
          <w:p w:rsidR="00D513D6" w:rsidRDefault="00D513D6" w:rsidP="00D51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BUDPLAN Sp. z o. o., </w:t>
            </w:r>
          </w:p>
          <w:p w:rsidR="00D513D6" w:rsidRDefault="00D513D6" w:rsidP="00D513D6">
            <w:pPr>
              <w:jc w:val="center"/>
              <w:rPr>
                <w:sz w:val="18"/>
              </w:rPr>
            </w:pPr>
            <w:r w:rsidRPr="007039D0">
              <w:rPr>
                <w:sz w:val="18"/>
              </w:rPr>
              <w:t>04-327 Warszawa, ul. Kordeckiego 20</w:t>
            </w:r>
          </w:p>
          <w:p w:rsidR="00106FEF" w:rsidRDefault="00106FEF" w:rsidP="00D513D6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513D6" w:rsidRDefault="00106FEF" w:rsidP="007039D0">
            <w:pPr>
              <w:jc w:val="center"/>
            </w:pPr>
            <w:r>
              <w:t>42.925,77</w:t>
            </w:r>
          </w:p>
        </w:tc>
      </w:tr>
      <w:tr w:rsidR="00106FEF" w:rsidTr="00D513D6">
        <w:tc>
          <w:tcPr>
            <w:tcW w:w="534" w:type="dxa"/>
            <w:vAlign w:val="center"/>
          </w:tcPr>
          <w:p w:rsidR="00106FEF" w:rsidRDefault="00106FEF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953" w:type="dxa"/>
            <w:vAlign w:val="center"/>
          </w:tcPr>
          <w:p w:rsidR="00106FEF" w:rsidRDefault="00106FEF" w:rsidP="00D513D6">
            <w:pPr>
              <w:jc w:val="center"/>
              <w:rPr>
                <w:sz w:val="18"/>
              </w:rPr>
            </w:pPr>
          </w:p>
          <w:p w:rsidR="00106FEF" w:rsidRDefault="00106FEF" w:rsidP="00106F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TERRA-PLAN Emilia Gałuszka – Wronka</w:t>
            </w:r>
          </w:p>
          <w:p w:rsidR="00106FEF" w:rsidRDefault="00106FEF" w:rsidP="00106F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Pluski, ul. </w:t>
            </w:r>
            <w:proofErr w:type="spellStart"/>
            <w:r>
              <w:rPr>
                <w:sz w:val="18"/>
              </w:rPr>
              <w:t>Pluszna</w:t>
            </w:r>
            <w:proofErr w:type="spellEnd"/>
            <w:r>
              <w:rPr>
                <w:sz w:val="18"/>
              </w:rPr>
              <w:t xml:space="preserve"> 25, 11-034 Stawiguda</w:t>
            </w:r>
          </w:p>
          <w:p w:rsidR="00106FEF" w:rsidRDefault="00106FEF" w:rsidP="00106FEF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106FEF" w:rsidRDefault="00106FEF" w:rsidP="007039D0">
            <w:pPr>
              <w:jc w:val="center"/>
            </w:pPr>
            <w:r>
              <w:t>26.000,00</w:t>
            </w:r>
          </w:p>
        </w:tc>
      </w:tr>
    </w:tbl>
    <w:p w:rsidR="007040D0" w:rsidRPr="007040D0" w:rsidRDefault="007040D0" w:rsidP="007040D0"/>
    <w:sectPr w:rsidR="007040D0" w:rsidRPr="007040D0" w:rsidSect="00FF7E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87"/>
    <w:rsid w:val="00106FEF"/>
    <w:rsid w:val="003C3ED3"/>
    <w:rsid w:val="0065650A"/>
    <w:rsid w:val="007039D0"/>
    <w:rsid w:val="007040D0"/>
    <w:rsid w:val="00866B7F"/>
    <w:rsid w:val="00937CF6"/>
    <w:rsid w:val="00B31E4F"/>
    <w:rsid w:val="00D513D6"/>
    <w:rsid w:val="00DE438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0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0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2017-07-26T07:50:00Z</dcterms:created>
  <dcterms:modified xsi:type="dcterms:W3CDTF">2017-07-26T11:35:00Z</dcterms:modified>
</cp:coreProperties>
</file>